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31" w:rsidRPr="009016D9" w:rsidRDefault="00675F94" w:rsidP="009016D9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9479280</wp:posOffset>
                </wp:positionH>
                <wp:positionV relativeFrom="paragraph">
                  <wp:posOffset>-93345</wp:posOffset>
                </wp:positionV>
                <wp:extent cx="590550" cy="4286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F94" w:rsidRPr="002056CF" w:rsidRDefault="00675F9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056C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P3</w:t>
                            </w:r>
                            <w:r w:rsidR="005764A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46.4pt;margin-top:-7.35pt;width:46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" fillcolor="white [3201]" stroked="f" strokeweight=".5pt">
                <v:textbox>
                  <w:txbxContent>
                    <w:p w:rsidR="00675F94" w:rsidRPr="002056CF" w:rsidRDefault="00675F9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056C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P3</w:t>
                      </w:r>
                      <w:r w:rsidR="005764A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="009016D9" w:rsidRPr="009016D9">
        <w:rPr>
          <w:rFonts w:ascii="TH SarabunPSK" w:hAnsi="TH SarabunPSK" w:cs="TH SarabunPSK"/>
          <w:b/>
          <w:bCs/>
          <w:sz w:val="28"/>
          <w:cs/>
        </w:rPr>
        <w:t>แบบสรุปรายงานผลการดำเนินงานตามโครงการ วิทยาลัยอาชีวศึกษาลำปาง</w:t>
      </w:r>
    </w:p>
    <w:p w:rsidR="009016D9" w:rsidRDefault="009016D9" w:rsidP="00B756D8">
      <w:pPr>
        <w:spacing w:after="120"/>
        <w:jc w:val="center"/>
        <w:rPr>
          <w:rFonts w:ascii="TH SarabunPSK" w:hAnsi="TH SarabunPSK" w:cs="TH SarabunPSK"/>
          <w:b/>
          <w:bCs/>
          <w:sz w:val="28"/>
        </w:rPr>
      </w:pPr>
      <w:r w:rsidRPr="009016D9">
        <w:rPr>
          <w:rFonts w:ascii="TH SarabunPSK" w:hAnsi="TH SarabunPSK" w:cs="TH SarabunPSK"/>
          <w:b/>
          <w:bCs/>
          <w:sz w:val="28"/>
          <w:cs/>
        </w:rPr>
        <w:t>โครงการ.....................................................................................................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9"/>
        <w:gridCol w:w="2660"/>
        <w:gridCol w:w="2662"/>
        <w:gridCol w:w="2661"/>
        <w:gridCol w:w="2661"/>
        <w:gridCol w:w="2661"/>
      </w:tblGrid>
      <w:tr w:rsidR="009016D9" w:rsidTr="00B756D8">
        <w:tc>
          <w:tcPr>
            <w:tcW w:w="2659" w:type="dxa"/>
          </w:tcPr>
          <w:p w:rsidR="009016D9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ความสอดคล้อง</w:t>
            </w:r>
          </w:p>
        </w:tc>
        <w:tc>
          <w:tcPr>
            <w:tcW w:w="2660" w:type="dxa"/>
          </w:tcPr>
          <w:p w:rsidR="009016D9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2662" w:type="dxa"/>
          </w:tcPr>
          <w:p w:rsidR="009016D9" w:rsidRDefault="009016D9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661" w:type="dxa"/>
          </w:tcPr>
          <w:p w:rsidR="009016D9" w:rsidRDefault="009016D9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กิจกรรมดำเนินการ</w:t>
            </w:r>
          </w:p>
        </w:tc>
        <w:tc>
          <w:tcPr>
            <w:tcW w:w="2661" w:type="dxa"/>
          </w:tcPr>
          <w:p w:rsidR="009016D9" w:rsidRDefault="009016D9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2661" w:type="dxa"/>
          </w:tcPr>
          <w:p w:rsidR="009016D9" w:rsidRDefault="009016D9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ปัญหา</w:t>
            </w:r>
            <w:r w:rsidR="00B756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-อุปสรรค</w:t>
            </w:r>
          </w:p>
        </w:tc>
      </w:tr>
      <w:tr w:rsidR="00641C65" w:rsidTr="00B756D8">
        <w:tc>
          <w:tcPr>
            <w:tcW w:w="2659" w:type="dxa"/>
            <w:vMerge w:val="restart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0" w:type="dxa"/>
            <w:vMerge w:val="restart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2" w:type="dxa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1" w:type="dxa"/>
            <w:vMerge w:val="restart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1" w:type="dxa"/>
          </w:tcPr>
          <w:p w:rsidR="00641C65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</w:rPr>
            </w:pPr>
          </w:p>
          <w:p w:rsidR="00641C65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</w:rPr>
            </w:pPr>
          </w:p>
          <w:p w:rsidR="00641C65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</w:rPr>
            </w:pPr>
          </w:p>
          <w:p w:rsidR="00641C65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</w:rPr>
            </w:pPr>
          </w:p>
          <w:p w:rsidR="00641C65" w:rsidRPr="00187EA2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61" w:type="dxa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41C65" w:rsidTr="00B756D8">
        <w:tc>
          <w:tcPr>
            <w:tcW w:w="2659" w:type="dxa"/>
            <w:vMerge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0" w:type="dxa"/>
            <w:vMerge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2" w:type="dxa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2661" w:type="dxa"/>
            <w:vMerge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1" w:type="dxa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</w:t>
            </w:r>
          </w:p>
        </w:tc>
        <w:tc>
          <w:tcPr>
            <w:tcW w:w="2661" w:type="dxa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</w:p>
        </w:tc>
      </w:tr>
      <w:tr w:rsidR="00641C65" w:rsidTr="00B756D8">
        <w:tc>
          <w:tcPr>
            <w:tcW w:w="2659" w:type="dxa"/>
            <w:vMerge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0" w:type="dxa"/>
            <w:vMerge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2" w:type="dxa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1" w:type="dxa"/>
            <w:vMerge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1" w:type="dxa"/>
          </w:tcPr>
          <w:p w:rsidR="00641C65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</w:rPr>
            </w:pPr>
            <w:r w:rsidRPr="00187EA2">
              <w:rPr>
                <w:rFonts w:ascii="TH SarabunPSK" w:hAnsi="TH SarabunPSK" w:cs="TH SarabunPSK"/>
                <w:sz w:val="28"/>
              </w:rPr>
              <w:t xml:space="preserve">1. </w:t>
            </w:r>
          </w:p>
          <w:p w:rsidR="00641C65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</w:p>
          <w:p w:rsidR="00641C65" w:rsidRDefault="00641C65" w:rsidP="00641C65">
            <w:pPr>
              <w:ind w:left="229" w:hanging="22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ผู้เข้าร่วมกิจกรรมมีความ                 พึงพอใจร้อยละ..............(ถ้ามี)</w:t>
            </w: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1" w:type="dxa"/>
          </w:tcPr>
          <w:p w:rsidR="00641C65" w:rsidRDefault="00641C65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756D8" w:rsidTr="008F3176">
        <w:tc>
          <w:tcPr>
            <w:tcW w:w="15964" w:type="dxa"/>
            <w:gridSpan w:val="6"/>
          </w:tcPr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ภาพกิจกรรม</w:t>
            </w:r>
          </w:p>
        </w:tc>
      </w:tr>
      <w:tr w:rsidR="00B756D8" w:rsidTr="005B7F8D">
        <w:tc>
          <w:tcPr>
            <w:tcW w:w="15964" w:type="dxa"/>
            <w:gridSpan w:val="6"/>
          </w:tcPr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GoBack"/>
            <w:bookmarkEnd w:id="0"/>
          </w:p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5764AC" w:rsidRDefault="005764AC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5764AC" w:rsidRDefault="005764AC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B756D8" w:rsidRDefault="00B756D8" w:rsidP="009016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9016D9" w:rsidRDefault="009016D9" w:rsidP="009016D9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5764AC" w:rsidRDefault="005764AC" w:rsidP="005764AC">
      <w:pPr>
        <w:spacing w:after="0"/>
        <w:jc w:val="right"/>
        <w:rPr>
          <w:rFonts w:ascii="TH SarabunPSK" w:hAnsi="TH SarabunPSK" w:cs="TH SarabunPSK"/>
          <w:b/>
          <w:bCs/>
          <w:sz w:val="28"/>
        </w:rPr>
      </w:pPr>
    </w:p>
    <w:p w:rsidR="005764AC" w:rsidRDefault="005764AC" w:rsidP="005764AC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..................................................................................................................................(ผู้รายงาน)</w:t>
      </w:r>
    </w:p>
    <w:p w:rsidR="005764AC" w:rsidRPr="00B756D8" w:rsidRDefault="005764AC" w:rsidP="005764AC">
      <w:pPr>
        <w:spacing w:after="0"/>
        <w:jc w:val="right"/>
        <w:rPr>
          <w:rFonts w:ascii="TH SarabunPSK" w:hAnsi="TH SarabunPSK" w:cs="TH SarabunPSK" w:hint="cs"/>
          <w:b/>
          <w:bCs/>
          <w:sz w:val="10"/>
          <w:szCs w:val="10"/>
          <w:cs/>
        </w:rPr>
      </w:pPr>
    </w:p>
    <w:sectPr w:rsidR="005764AC" w:rsidRPr="00B756D8" w:rsidSect="009016D9">
      <w:pgSz w:w="16838" w:h="11906" w:orient="landscape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D9"/>
    <w:rsid w:val="000E3B31"/>
    <w:rsid w:val="00187EA2"/>
    <w:rsid w:val="002056CF"/>
    <w:rsid w:val="004B60DD"/>
    <w:rsid w:val="005764AC"/>
    <w:rsid w:val="00641C65"/>
    <w:rsid w:val="00675F94"/>
    <w:rsid w:val="009016D9"/>
    <w:rsid w:val="00B756D8"/>
    <w:rsid w:val="00C7151C"/>
    <w:rsid w:val="00D6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C2223-3A80-4A8E-8E09-2C930CAF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5FC2-714E-4FFF-B92A-7283E851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9</cp:revision>
  <cp:lastPrinted>2022-06-21T08:37:00Z</cp:lastPrinted>
  <dcterms:created xsi:type="dcterms:W3CDTF">2022-06-21T08:14:00Z</dcterms:created>
  <dcterms:modified xsi:type="dcterms:W3CDTF">2022-09-20T07:22:00Z</dcterms:modified>
</cp:coreProperties>
</file>